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14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2693"/>
        <w:gridCol w:w="4034"/>
        <w:gridCol w:w="91"/>
        <w:gridCol w:w="535"/>
        <w:gridCol w:w="95"/>
        <w:gridCol w:w="601"/>
        <w:gridCol w:w="93"/>
        <w:gridCol w:w="1213"/>
        <w:gridCol w:w="188"/>
        <w:gridCol w:w="1230"/>
        <w:gridCol w:w="366"/>
        <w:gridCol w:w="287"/>
        <w:gridCol w:w="56"/>
        <w:gridCol w:w="1275"/>
        <w:gridCol w:w="528"/>
        <w:gridCol w:w="748"/>
        <w:gridCol w:w="78"/>
        <w:gridCol w:w="82"/>
        <w:gridCol w:w="101"/>
      </w:tblGrid>
      <w:tr w:rsidR="002A0190" w:rsidRPr="002A0190" w14:paraId="0B1036A4" w14:textId="77777777" w:rsidTr="00040EBA">
        <w:trPr>
          <w:gridAfter w:val="1"/>
          <w:wAfter w:w="101" w:type="dxa"/>
          <w:trHeight w:val="270"/>
        </w:trPr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5923B7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1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4BBEE09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8A79ED9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1859A90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754D7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CE7D5E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AC6101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7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F1245E5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2A0190" w:rsidRPr="002A0190" w14:paraId="075EC99A" w14:textId="77777777" w:rsidTr="00040EBA">
        <w:trPr>
          <w:gridAfter w:val="1"/>
          <w:wAfter w:w="101" w:type="dxa"/>
          <w:trHeight w:val="270"/>
        </w:trPr>
        <w:tc>
          <w:tcPr>
            <w:tcW w:w="354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0CD9E5" w14:textId="77777777" w:rsidR="002A0190" w:rsidRPr="002A0190" w:rsidRDefault="002A0190" w:rsidP="00040E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41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00FCF06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9861929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87FF6AA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269727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8159E7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62EF9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7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28EB267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miejscowość, data</w:t>
            </w:r>
          </w:p>
        </w:tc>
      </w:tr>
      <w:tr w:rsidR="002A0190" w:rsidRPr="002A0190" w14:paraId="6E9EA3D4" w14:textId="77777777" w:rsidTr="00A209A2">
        <w:trPr>
          <w:trHeight w:val="94"/>
        </w:trPr>
        <w:tc>
          <w:tcPr>
            <w:tcW w:w="354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A68C48D" w14:textId="77777777" w:rsidR="002A0190" w:rsidRPr="002A0190" w:rsidRDefault="002A0190" w:rsidP="00040E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41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0494A7D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6BB5B27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CA4B46C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AA5F7E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1E430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FE7715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82B06B1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5AC98A1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683AA5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2A0190" w:rsidRPr="002A0190" w14:paraId="5EE95F02" w14:textId="77777777" w:rsidTr="00040EBA">
        <w:trPr>
          <w:trHeight w:val="255"/>
        </w:trPr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6FFFEB1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pieczątka Wykonawcy, nazwa, adres</w:t>
            </w:r>
          </w:p>
        </w:tc>
        <w:tc>
          <w:tcPr>
            <w:tcW w:w="41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5DA9DC0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EE2933D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5373F62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3878397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0D034C2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84EED0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CA7076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4942F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9B17B5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65FFF742" w14:textId="77777777" w:rsidTr="00040EBA">
        <w:trPr>
          <w:trHeight w:val="16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9EEAAEA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41FAF06" w14:textId="77777777" w:rsidR="002A0190" w:rsidRPr="00040EBA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  <w:lang w:eastAsia="pl-PL"/>
              </w:rPr>
            </w:pPr>
            <w:r w:rsidRPr="00040EBA">
              <w:rPr>
                <w:rFonts w:ascii="Times New Roman" w:eastAsia="Times New Roman" w:hAnsi="Times New Roman"/>
                <w:sz w:val="8"/>
                <w:szCs w:val="8"/>
                <w:lang w:eastAsia="pl-PL"/>
              </w:rPr>
              <w:t> </w:t>
            </w:r>
          </w:p>
        </w:tc>
        <w:tc>
          <w:tcPr>
            <w:tcW w:w="41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E8A2EC1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6307715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C5539B7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C94208E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9B1EA31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71FDFF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29C8D8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0B02EC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7C0CB3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1C8E4FE2" w14:textId="77777777" w:rsidTr="00040EBA">
        <w:trPr>
          <w:trHeight w:val="330"/>
        </w:trPr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7BD7CB7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1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B6634E0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B07384A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F072A3A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0EBC784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051E1A1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49ACB0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2B58D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ABC55B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BEF373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007630BC" w14:textId="77777777" w:rsidTr="00040EBA">
        <w:trPr>
          <w:trHeight w:val="330"/>
        </w:trPr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9B410F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nr telefonu/nr faksu</w:t>
            </w:r>
          </w:p>
        </w:tc>
        <w:tc>
          <w:tcPr>
            <w:tcW w:w="41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11B9984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ADD3838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3C278F7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6A74D2F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B48D96A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C9B370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F5BA50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F954BE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34FA60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581AACF3" w14:textId="77777777" w:rsidTr="00040EBA">
        <w:trPr>
          <w:trHeight w:val="16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385983" w14:textId="77777777" w:rsidR="002A0190" w:rsidRPr="00EF1129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CEDFCA" w14:textId="77777777" w:rsidR="002A0190" w:rsidRPr="00EF1129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  <w:lang w:eastAsia="pl-PL"/>
              </w:rPr>
            </w:pPr>
          </w:p>
        </w:tc>
        <w:tc>
          <w:tcPr>
            <w:tcW w:w="41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6C2E97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44010B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E8C096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31202C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ABFE1F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409F56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2D894D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F90765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9D7EE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142ACF4C" w14:textId="77777777" w:rsidTr="00040EBA">
        <w:trPr>
          <w:trHeight w:val="330"/>
        </w:trPr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269CD4F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1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F5F9CE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7D5730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868FF2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4D2A01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14233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659690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4DEBD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5DE65C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B1B14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64791D78" w14:textId="77777777" w:rsidTr="00040EBA">
        <w:trPr>
          <w:trHeight w:val="315"/>
        </w:trPr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5F41FE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adres email</w:t>
            </w:r>
          </w:p>
        </w:tc>
        <w:tc>
          <w:tcPr>
            <w:tcW w:w="41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738DA1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0D49F4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DB0821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D3C8CE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CB798E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02F3A8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4A6147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82B431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4775A6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7E5D8138" w14:textId="77777777" w:rsidTr="00040EBA">
        <w:trPr>
          <w:gridAfter w:val="1"/>
          <w:wAfter w:w="101" w:type="dxa"/>
          <w:trHeight w:val="401"/>
        </w:trPr>
        <w:tc>
          <w:tcPr>
            <w:tcW w:w="1504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FFFFCC" w:fill="BFBFBF"/>
            <w:vAlign w:val="center"/>
            <w:hideMark/>
          </w:tcPr>
          <w:p w14:paraId="156C7F54" w14:textId="202EDE65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 xml:space="preserve">Szczegółowe zestawienie i opis oferowanego przedmiotu zamówienia DOSTAWA NR </w:t>
            </w:r>
            <w:r w:rsidR="006E1F3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1</w:t>
            </w:r>
          </w:p>
        </w:tc>
      </w:tr>
      <w:tr w:rsidR="00434646" w:rsidRPr="002A0190" w14:paraId="1C300E01" w14:textId="77777777" w:rsidTr="00521737">
        <w:trPr>
          <w:gridAfter w:val="1"/>
          <w:wAfter w:w="101" w:type="dxa"/>
          <w:trHeight w:val="124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4333B07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Lp.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C6C54C9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Nazwa wyposażenia</w:t>
            </w:r>
          </w:p>
        </w:tc>
        <w:tc>
          <w:tcPr>
            <w:tcW w:w="4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D6350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nazwa oferowanego wyposażenia (typ, model) / opis parametrów technicznych (spełniający wymogi specyfikacji jak w załączniku nr 2a Opis przedmiotu zamówienia)</w:t>
            </w:r>
          </w:p>
        </w:tc>
        <w:tc>
          <w:tcPr>
            <w:tcW w:w="6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7A1B1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j.m.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2F4E4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liczba</w:t>
            </w:r>
          </w:p>
        </w:tc>
        <w:tc>
          <w:tcPr>
            <w:tcW w:w="1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9CDC2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cena jednostkowa netto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759C6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wartość netto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BFA03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VAT (%)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33350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cena jednostkowa brutto</w:t>
            </w:r>
          </w:p>
        </w:tc>
        <w:tc>
          <w:tcPr>
            <w:tcW w:w="14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43EF4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wartość brutto</w:t>
            </w:r>
          </w:p>
        </w:tc>
      </w:tr>
      <w:tr w:rsidR="00FB7A28" w:rsidRPr="002A0190" w14:paraId="670E1252" w14:textId="77777777" w:rsidTr="00521737">
        <w:trPr>
          <w:gridAfter w:val="1"/>
          <w:wAfter w:w="101" w:type="dxa"/>
          <w:trHeight w:val="75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A95FD79" w14:textId="77777777" w:rsidR="00FB7A28" w:rsidRPr="002A0190" w:rsidRDefault="00FB7A28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14:paraId="672A053D" w14:textId="77777777" w:rsidR="00FB7A28" w:rsidRPr="002A0190" w:rsidRDefault="00FB7A28" w:rsidP="002A0190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040EBA">
              <w:rPr>
                <w:rFonts w:ascii="Times New Roman" w:eastAsia="Times New Roman" w:hAnsi="Times New Roman"/>
                <w:lang w:eastAsia="pl-PL"/>
              </w:rPr>
              <w:t>Komputer stacjonarny wraz z monitorem i akcesoriami (do transmisji video)</w:t>
            </w:r>
          </w:p>
        </w:tc>
        <w:tc>
          <w:tcPr>
            <w:tcW w:w="4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7DFC8" w14:textId="77777777" w:rsidR="00FB7A28" w:rsidRPr="002A0190" w:rsidRDefault="00FB7A28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0E7B3" w14:textId="77777777" w:rsidR="00FB7A28" w:rsidRPr="002A0190" w:rsidRDefault="00FB7A28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5BB62" w14:textId="77777777" w:rsidR="00FB7A28" w:rsidRPr="002A0190" w:rsidRDefault="00FB7A28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27419" w14:textId="77777777" w:rsidR="00FB7A28" w:rsidRPr="002A0190" w:rsidRDefault="00FB7A28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CA039" w14:textId="77777777" w:rsidR="00FB7A28" w:rsidRPr="002A0190" w:rsidRDefault="00FB7A28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B8CF0" w14:textId="77777777" w:rsidR="00FB7A28" w:rsidRPr="002A0190" w:rsidRDefault="00FB7A28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AB20C" w14:textId="77777777" w:rsidR="00FB7A28" w:rsidRPr="002A0190" w:rsidRDefault="00FB7A28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1D4E8D" w14:textId="77777777" w:rsidR="00FB7A28" w:rsidRPr="002A0190" w:rsidRDefault="00FB7A28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B490C" w14:textId="77777777" w:rsidR="00FB7A28" w:rsidRPr="002A0190" w:rsidRDefault="00FB7A28" w:rsidP="002A0190">
            <w:pPr>
              <w:spacing w:after="0" w:line="240" w:lineRule="auto"/>
              <w:ind w:left="-631" w:right="-79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FB7A28" w:rsidRPr="002A0190" w14:paraId="03DB03FD" w14:textId="77777777" w:rsidTr="00521737">
        <w:trPr>
          <w:gridAfter w:val="1"/>
          <w:wAfter w:w="101" w:type="dxa"/>
          <w:trHeight w:val="750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14:paraId="21E1C023" w14:textId="77777777" w:rsidR="00FB7A28" w:rsidRPr="002A0190" w:rsidRDefault="00FB7A28" w:rsidP="00FB7A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14:paraId="6C94CB37" w14:textId="77777777" w:rsidR="00FB7A28" w:rsidRPr="00040EBA" w:rsidRDefault="00FB7A28" w:rsidP="00FB7A28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040EBA">
              <w:rPr>
                <w:rFonts w:ascii="Times New Roman" w:eastAsia="Times New Roman" w:hAnsi="Times New Roman"/>
                <w:lang w:eastAsia="pl-PL"/>
              </w:rPr>
              <w:t xml:space="preserve">Komputer stacjonarny wraz z monitorem i akcesoriami </w:t>
            </w:r>
            <w:r w:rsidRPr="00EF1129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(do montażu i obróbki video)</w:t>
            </w:r>
          </w:p>
        </w:tc>
        <w:tc>
          <w:tcPr>
            <w:tcW w:w="4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4E848" w14:textId="77777777" w:rsidR="00FB7A28" w:rsidRPr="002A0190" w:rsidRDefault="00FB7A28" w:rsidP="00FB7A2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6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FC9D4" w14:textId="77777777" w:rsidR="00FB7A28" w:rsidRPr="002A0190" w:rsidRDefault="00FB7A28" w:rsidP="00FB7A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EA249" w14:textId="77777777" w:rsidR="00FB7A28" w:rsidRDefault="00FB7A28" w:rsidP="00FB7A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47CF2" w14:textId="77777777" w:rsidR="00FB7A28" w:rsidRPr="002A0190" w:rsidRDefault="00FB7A28" w:rsidP="00FB7A2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A331F" w14:textId="77777777" w:rsidR="00FB7A28" w:rsidRPr="002A0190" w:rsidRDefault="00FB7A28" w:rsidP="00FB7A2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7F29E" w14:textId="77777777" w:rsidR="00FB7A28" w:rsidRPr="002A0190" w:rsidRDefault="00FB7A28" w:rsidP="00FB7A2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386BF" w14:textId="77777777" w:rsidR="00FB7A28" w:rsidRPr="002A0190" w:rsidRDefault="00FB7A28" w:rsidP="00FB7A2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924FDB7" w14:textId="77777777" w:rsidR="00FB7A28" w:rsidRPr="002A0190" w:rsidRDefault="00FB7A28" w:rsidP="00FB7A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63563" w14:textId="77777777" w:rsidR="00FB7A28" w:rsidRPr="002A0190" w:rsidRDefault="00FB7A28" w:rsidP="00FB7A28">
            <w:pPr>
              <w:spacing w:after="0" w:line="240" w:lineRule="auto"/>
              <w:ind w:left="-631" w:right="-79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FB7A28" w:rsidRPr="002A0190" w14:paraId="78A0C26B" w14:textId="77777777" w:rsidTr="00521737">
        <w:trPr>
          <w:gridAfter w:val="1"/>
          <w:wAfter w:w="101" w:type="dxa"/>
          <w:trHeight w:val="35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14:paraId="0434BF7B" w14:textId="77777777" w:rsidR="00FB7A28" w:rsidRPr="002A0190" w:rsidRDefault="00FB7A28" w:rsidP="00FB7A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14:paraId="76A2787E" w14:textId="77777777" w:rsidR="00FB7A28" w:rsidRPr="002A0190" w:rsidRDefault="00A209A2" w:rsidP="00FB7A28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>
              <w:rPr>
                <w:rFonts w:ascii="Times New Roman" w:eastAsia="Times New Roman" w:hAnsi="Times New Roman"/>
                <w:lang w:eastAsia="pl-PL"/>
              </w:rPr>
              <w:t>RAZEM WARTOŚĆ</w:t>
            </w:r>
          </w:p>
        </w:tc>
        <w:tc>
          <w:tcPr>
            <w:tcW w:w="4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57D6C" w14:textId="77777777" w:rsidR="00FB7A28" w:rsidRPr="002A0190" w:rsidRDefault="00A209A2" w:rsidP="00A209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6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9779E" w14:textId="77777777" w:rsidR="00FB7A28" w:rsidRPr="002A0190" w:rsidRDefault="00A209A2" w:rsidP="00A209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ECB02" w14:textId="77777777" w:rsidR="00FB7A28" w:rsidRPr="002A0190" w:rsidRDefault="00A209A2" w:rsidP="00A209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EC0B3" w14:textId="77777777" w:rsidR="00FB7A28" w:rsidRPr="002A0190" w:rsidRDefault="00A209A2" w:rsidP="00A209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37CFA" w14:textId="77777777" w:rsidR="00FB7A28" w:rsidRPr="002A0190" w:rsidRDefault="00FB7A28" w:rsidP="00A209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E56AA" w14:textId="77777777" w:rsidR="00FB7A28" w:rsidRPr="002A0190" w:rsidRDefault="00A209A2" w:rsidP="00A209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F9B6A" w14:textId="77777777" w:rsidR="00FB7A28" w:rsidRPr="002A0190" w:rsidRDefault="00A209A2" w:rsidP="00A209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4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9FB77" w14:textId="77777777" w:rsidR="00FB7A28" w:rsidRPr="002A0190" w:rsidRDefault="00FB7A28" w:rsidP="00A209A2">
            <w:pPr>
              <w:spacing w:after="0" w:line="240" w:lineRule="auto"/>
              <w:ind w:left="-631" w:right="-79" w:firstLine="528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FB7A28" w:rsidRPr="002A0190" w14:paraId="54AD1C33" w14:textId="77777777" w:rsidTr="00521737">
        <w:trPr>
          <w:gridAfter w:val="1"/>
          <w:wAfter w:w="101" w:type="dxa"/>
          <w:trHeight w:val="330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A4F79EF" w14:textId="77777777" w:rsidR="00FB7A28" w:rsidRPr="002A0190" w:rsidRDefault="00FB7A28" w:rsidP="00FB7A2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403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605916D" w14:textId="77777777" w:rsidR="00FB7A28" w:rsidRPr="002A0190" w:rsidRDefault="00FB7A28" w:rsidP="00FB7A2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EA8E700" w14:textId="77777777" w:rsidR="00FB7A28" w:rsidRPr="002A0190" w:rsidRDefault="00FB7A28" w:rsidP="00FB7A2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0B2D420" w14:textId="77777777" w:rsidR="00FB7A28" w:rsidRPr="002A0190" w:rsidRDefault="00FB7A28" w:rsidP="00FB7A2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80A378" w14:textId="77777777" w:rsidR="00FB7A28" w:rsidRPr="002A0190" w:rsidRDefault="00FB7A28" w:rsidP="00FB7A2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0C163F" w14:textId="77777777" w:rsidR="00FB7A28" w:rsidRPr="002A0190" w:rsidRDefault="00FB7A28" w:rsidP="00FB7A2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3420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53BE5F0E" w14:textId="77777777" w:rsidR="00FB7A28" w:rsidRDefault="00FB7A28" w:rsidP="00FB7A2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14:paraId="495172C7" w14:textId="77777777" w:rsidR="00FB7A28" w:rsidRPr="002A0190" w:rsidRDefault="00FB7A28" w:rsidP="00FB7A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podpis i pieczęć Wykonawcy</w:t>
            </w:r>
          </w:p>
        </w:tc>
      </w:tr>
    </w:tbl>
    <w:p w14:paraId="101FBD8D" w14:textId="77777777" w:rsidR="002A0190" w:rsidRPr="00EB3195" w:rsidRDefault="002A0190" w:rsidP="00EB3195"/>
    <w:sectPr w:rsidR="002A0190" w:rsidRPr="00EB3195" w:rsidSect="00A209A2">
      <w:headerReference w:type="default" r:id="rId7"/>
      <w:footerReference w:type="default" r:id="rId8"/>
      <w:pgSz w:w="16838" w:h="11906" w:orient="landscape"/>
      <w:pgMar w:top="557" w:right="1417" w:bottom="1417" w:left="1335" w:header="708" w:footer="4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F09E14" w14:textId="77777777" w:rsidR="00AC309E" w:rsidRDefault="00AC309E" w:rsidP="00394FFC">
      <w:pPr>
        <w:spacing w:after="0" w:line="240" w:lineRule="auto"/>
      </w:pPr>
      <w:r>
        <w:separator/>
      </w:r>
    </w:p>
  </w:endnote>
  <w:endnote w:type="continuationSeparator" w:id="0">
    <w:p w14:paraId="3ECED52C" w14:textId="77777777" w:rsidR="00AC309E" w:rsidRDefault="00AC309E" w:rsidP="00394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B1D10" w14:textId="77777777" w:rsidR="001F78E3" w:rsidRDefault="001F78E3" w:rsidP="002A0190">
    <w:pPr>
      <w:pStyle w:val="Stopka"/>
      <w:spacing w:after="0" w:line="240" w:lineRule="auto"/>
      <w:jc w:val="center"/>
    </w:pPr>
    <w:bookmarkStart w:id="0" w:name="_Hlk95512184"/>
    <w:bookmarkStart w:id="1" w:name="_Hlk95512185"/>
    <w:r>
      <w:t xml:space="preserve">DOM KULTURY W TUCHOWIE     |     UL. CHOPINA 10, 33-170 TUCHÓW  </w:t>
    </w:r>
    <w:r w:rsidR="009F1AD6">
      <w:t xml:space="preserve">  </w:t>
    </w:r>
    <w:r>
      <w:t xml:space="preserve"> |  </w:t>
    </w:r>
    <w:r w:rsidR="009F1AD6">
      <w:t xml:space="preserve">  </w:t>
    </w:r>
    <w:r>
      <w:t xml:space="preserve"> TEL.</w:t>
    </w:r>
    <w:r w:rsidR="0037637B">
      <w:t>/</w:t>
    </w:r>
    <w:r>
      <w:t>FAX 14 6525 436</w:t>
    </w:r>
  </w:p>
  <w:p w14:paraId="5196BAA4" w14:textId="77777777" w:rsidR="001F78E3" w:rsidRDefault="001F78E3" w:rsidP="002A0190">
    <w:pPr>
      <w:pStyle w:val="Stopka"/>
      <w:spacing w:after="0" w:line="240" w:lineRule="auto"/>
      <w:jc w:val="center"/>
    </w:pPr>
    <w:r>
      <w:t xml:space="preserve">dktuchow.pl     |     tuchow.pl     |     </w:t>
    </w:r>
    <w:proofErr w:type="spellStart"/>
    <w:r>
      <w:t>facebook</w:t>
    </w:r>
    <w:proofErr w:type="spellEnd"/>
    <w:r>
      <w:t>/</w:t>
    </w:r>
    <w:proofErr w:type="spellStart"/>
    <w:r>
      <w:t>it.tuchow</w:t>
    </w:r>
    <w:bookmarkEnd w:id="0"/>
    <w:bookmarkEnd w:id="1"/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788B7" w14:textId="77777777" w:rsidR="00AC309E" w:rsidRDefault="00AC309E" w:rsidP="00394FFC">
      <w:pPr>
        <w:spacing w:after="0" w:line="240" w:lineRule="auto"/>
      </w:pPr>
      <w:r>
        <w:separator/>
      </w:r>
    </w:p>
  </w:footnote>
  <w:footnote w:type="continuationSeparator" w:id="0">
    <w:p w14:paraId="03AF3359" w14:textId="77777777" w:rsidR="00AC309E" w:rsidRDefault="00AC309E" w:rsidP="00394F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12E6D" w14:textId="5920E56B" w:rsidR="00394FFC" w:rsidRDefault="00817D17" w:rsidP="002A0190">
    <w:pPr>
      <w:pStyle w:val="Nagwek"/>
      <w:ind w:right="1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7C808F3" wp14:editId="4AD499E6">
          <wp:simplePos x="0" y="0"/>
          <wp:positionH relativeFrom="column">
            <wp:posOffset>326390</wp:posOffset>
          </wp:positionH>
          <wp:positionV relativeFrom="paragraph">
            <wp:posOffset>494030</wp:posOffset>
          </wp:positionV>
          <wp:extent cx="1752600" cy="847725"/>
          <wp:effectExtent l="0" t="0" r="0" b="0"/>
          <wp:wrapNone/>
          <wp:docPr id="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00BFE0A" wp14:editId="60C9B5A0">
          <wp:extent cx="914400" cy="51244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12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>
      <w:t xml:space="preserve"> </w:t>
    </w:r>
    <w:r w:rsidR="002A0190">
      <w:t xml:space="preserve">            </w:t>
    </w:r>
    <w:r w:rsidR="00394FFC">
      <w:t xml:space="preserve"> </w:t>
    </w:r>
    <w:r w:rsidR="00D94A4A">
      <w:t xml:space="preserve"> </w:t>
    </w:r>
    <w:r w:rsidR="00394FFC">
      <w:t xml:space="preserve"> </w:t>
    </w:r>
    <w:r>
      <w:rPr>
        <w:noProof/>
      </w:rPr>
      <w:drawing>
        <wp:inline distT="0" distB="0" distL="0" distR="0" wp14:anchorId="071D7C1C" wp14:editId="0B649D68">
          <wp:extent cx="1246505" cy="41338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A0190">
      <w:t xml:space="preserve">       </w:t>
    </w:r>
    <w:r w:rsidR="00394FFC" w:rsidRPr="00394FFC">
      <w:t xml:space="preserve"> </w:t>
    </w:r>
    <w:r w:rsidR="002A0190">
      <w:t xml:space="preserve">     </w:t>
    </w:r>
    <w:r w:rsidR="00D94A4A">
      <w:t xml:space="preserve">   </w:t>
    </w:r>
    <w:r>
      <w:rPr>
        <w:noProof/>
      </w:rPr>
      <w:drawing>
        <wp:inline distT="0" distB="0" distL="0" distR="0" wp14:anchorId="112EF3AD" wp14:editId="74E5E00C">
          <wp:extent cx="1421130" cy="46609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1130" cy="46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>
      <w:t xml:space="preserve"> </w:t>
    </w:r>
    <w:r w:rsidR="002A0190">
      <w:t xml:space="preserve">         </w:t>
    </w:r>
    <w:r w:rsidR="00394FFC">
      <w:t xml:space="preserve"> </w:t>
    </w:r>
    <w:r w:rsidR="00394FFC" w:rsidRPr="00394FFC">
      <w:t xml:space="preserve"> </w:t>
    </w:r>
    <w:r w:rsidR="002A0190">
      <w:t xml:space="preserve">   </w:t>
    </w:r>
    <w:r w:rsidR="00394FFC">
      <w:t xml:space="preserve"> </w:t>
    </w:r>
    <w:r>
      <w:rPr>
        <w:noProof/>
      </w:rPr>
      <w:drawing>
        <wp:inline distT="0" distB="0" distL="0" distR="0" wp14:anchorId="5146DB7C" wp14:editId="4AC6EFBF">
          <wp:extent cx="949325" cy="39624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 w:rsidRPr="00394FFC">
      <w:t xml:space="preserve"> </w:t>
    </w:r>
    <w:r w:rsidR="00394FFC">
      <w:t xml:space="preserve">   </w:t>
    </w:r>
    <w:r w:rsidR="002A0190">
      <w:t xml:space="preserve">            </w:t>
    </w:r>
    <w:r>
      <w:rPr>
        <w:noProof/>
      </w:rPr>
      <w:drawing>
        <wp:inline distT="0" distB="0" distL="0" distR="0" wp14:anchorId="265F0142" wp14:editId="480A3AE8">
          <wp:extent cx="687070" cy="390525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07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A0190">
      <w:t xml:space="preserve">            </w:t>
    </w:r>
    <w:r w:rsidR="00394FFC" w:rsidRPr="00394FFC">
      <w:t xml:space="preserve"> </w:t>
    </w:r>
    <w:r w:rsidR="00394FFC">
      <w:t xml:space="preserve">  </w:t>
    </w:r>
    <w:r w:rsidR="00D94A4A">
      <w:t xml:space="preserve"> </w:t>
    </w:r>
    <w:r>
      <w:rPr>
        <w:noProof/>
      </w:rPr>
      <w:drawing>
        <wp:inline distT="0" distB="0" distL="0" distR="0" wp14:anchorId="25C01952" wp14:editId="38FE1BE0">
          <wp:extent cx="937895" cy="40767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07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F4EE97B" w14:textId="77777777" w:rsidR="00394FFC" w:rsidRDefault="002A0190" w:rsidP="002A0190">
    <w:pPr>
      <w:pStyle w:val="Nagwek"/>
      <w:ind w:right="1" w:hanging="993"/>
      <w:jc w:val="center"/>
    </w:pPr>
    <w:r>
      <w:t xml:space="preserve">                                                           </w:t>
    </w:r>
    <w:r w:rsidR="00F03254">
      <w:t xml:space="preserve">Projekt grantowy realizowany jest w ramach projektu systemowego </w:t>
    </w:r>
    <w:r w:rsidR="00F03254">
      <w:br/>
      <w:t xml:space="preserve">        </w:t>
    </w:r>
    <w:r>
      <w:t xml:space="preserve">                       </w:t>
    </w:r>
    <w:r w:rsidR="00F03254">
      <w:t xml:space="preserve">   pn. Konwersja cyfrowa domów kultury</w:t>
    </w:r>
  </w:p>
  <w:p w14:paraId="11600461" w14:textId="77777777" w:rsidR="00EB3195" w:rsidRPr="00EF1129" w:rsidRDefault="00EB3195" w:rsidP="00EB3195">
    <w:pPr>
      <w:pStyle w:val="Nagwek"/>
      <w:ind w:right="1" w:hanging="993"/>
      <w:rPr>
        <w:sz w:val="8"/>
        <w:szCs w:val="8"/>
      </w:rPr>
    </w:pPr>
  </w:p>
  <w:p w14:paraId="2B94B7E9" w14:textId="77777777" w:rsidR="00EB3195" w:rsidRDefault="00EB3195" w:rsidP="00EB3195">
    <w:pPr>
      <w:pStyle w:val="Nagwek"/>
      <w:ind w:right="1" w:hanging="993"/>
    </w:pPr>
    <w:r>
      <w:t xml:space="preserve">    </w:t>
    </w:r>
    <w:r w:rsidR="002A0190">
      <w:t xml:space="preserve">                    </w:t>
    </w:r>
    <w:r w:rsidRPr="00EB3195">
      <w:t xml:space="preserve">Załącznik nr </w:t>
    </w:r>
    <w:r>
      <w:t>3</w:t>
    </w:r>
    <w:r w:rsidR="002A0190">
      <w:t>a</w:t>
    </w:r>
    <w:r>
      <w:t xml:space="preserve"> </w:t>
    </w:r>
    <w:r w:rsidRPr="00EB3195">
      <w:t>do Regulaminu udzielania zamówień publicznych o wartości nieprzekraczającej kwoty 130 000 złotych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2C5"/>
    <w:rsid w:val="00040EBA"/>
    <w:rsid w:val="000F1809"/>
    <w:rsid w:val="001077C4"/>
    <w:rsid w:val="00122C43"/>
    <w:rsid w:val="001D29BD"/>
    <w:rsid w:val="001F78E3"/>
    <w:rsid w:val="00255452"/>
    <w:rsid w:val="00263F02"/>
    <w:rsid w:val="002A0190"/>
    <w:rsid w:val="002C19E5"/>
    <w:rsid w:val="002C4EC3"/>
    <w:rsid w:val="0037637B"/>
    <w:rsid w:val="00394FFC"/>
    <w:rsid w:val="00434646"/>
    <w:rsid w:val="004D0B18"/>
    <w:rsid w:val="004D5229"/>
    <w:rsid w:val="00506603"/>
    <w:rsid w:val="00521737"/>
    <w:rsid w:val="00524A7D"/>
    <w:rsid w:val="00614030"/>
    <w:rsid w:val="00665D66"/>
    <w:rsid w:val="006A47DC"/>
    <w:rsid w:val="006C06D5"/>
    <w:rsid w:val="006E1F35"/>
    <w:rsid w:val="0072000D"/>
    <w:rsid w:val="00780667"/>
    <w:rsid w:val="00817D17"/>
    <w:rsid w:val="008C2A19"/>
    <w:rsid w:val="0097221E"/>
    <w:rsid w:val="00987066"/>
    <w:rsid w:val="009C6D56"/>
    <w:rsid w:val="009F1AD6"/>
    <w:rsid w:val="00A112C5"/>
    <w:rsid w:val="00A209A2"/>
    <w:rsid w:val="00AC309E"/>
    <w:rsid w:val="00B56666"/>
    <w:rsid w:val="00C1054F"/>
    <w:rsid w:val="00D221B6"/>
    <w:rsid w:val="00D67B7D"/>
    <w:rsid w:val="00D94A4A"/>
    <w:rsid w:val="00DB684A"/>
    <w:rsid w:val="00E4228F"/>
    <w:rsid w:val="00EB3195"/>
    <w:rsid w:val="00EF1129"/>
    <w:rsid w:val="00F03254"/>
    <w:rsid w:val="00F63BC0"/>
    <w:rsid w:val="00FB7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E4A228"/>
  <w15:chartTrackingRefBased/>
  <w15:docId w15:val="{DA4FC147-84DF-4865-87C5-F9C7624B9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94F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94FFC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94FF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94FF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8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FE7D2E-713F-48AB-9D90-5D31D959B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 Uczestnik 4</dc:creator>
  <cp:keywords/>
  <dc:description/>
  <cp:lastModifiedBy>20 Uczestnik 4</cp:lastModifiedBy>
  <cp:revision>3</cp:revision>
  <cp:lastPrinted>2022-03-07T15:12:00Z</cp:lastPrinted>
  <dcterms:created xsi:type="dcterms:W3CDTF">2022-02-15T14:15:00Z</dcterms:created>
  <dcterms:modified xsi:type="dcterms:W3CDTF">2022-03-07T15:12:00Z</dcterms:modified>
</cp:coreProperties>
</file>